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FEE2" w14:textId="5137F6DF" w:rsidR="00FC0035" w:rsidRPr="0046050C" w:rsidRDefault="0046050C" w:rsidP="0046050C">
      <w:pPr>
        <w:pStyle w:val="a4"/>
        <w:jc w:val="center"/>
        <w:rPr>
          <w:rFonts w:ascii="Times New Roman" w:hAnsi="Times New Roman"/>
          <w:i/>
          <w:sz w:val="24"/>
          <w:szCs w:val="24"/>
          <w:u w:val="single"/>
        </w:rPr>
      </w:pPr>
      <w:bookmarkStart w:id="0" w:name="_Hlk511921381"/>
      <w:bookmarkEnd w:id="0"/>
      <w:r>
        <w:rPr>
          <w:rFonts w:ascii="Times New Roman" w:hAnsi="Times New Roman"/>
          <w:b/>
          <w:sz w:val="24"/>
          <w:szCs w:val="24"/>
        </w:rPr>
        <w:t>И</w:t>
      </w:r>
      <w:r w:rsidR="00093136">
        <w:rPr>
          <w:rFonts w:ascii="Times New Roman" w:hAnsi="Times New Roman"/>
          <w:b/>
          <w:sz w:val="24"/>
          <w:szCs w:val="24"/>
        </w:rPr>
        <w:t>тоговая контрольная работа по музыке</w:t>
      </w:r>
    </w:p>
    <w:p w14:paraId="0546C61F" w14:textId="76EA8AA7" w:rsidR="00FC0035" w:rsidRDefault="00FC0035" w:rsidP="0046050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09313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Pr="00BB2772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159DAAC9" w14:textId="77777777" w:rsidR="00093136" w:rsidRDefault="00093136" w:rsidP="0046050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6782123E" w14:textId="0F4D7D20" w:rsidR="004468A7" w:rsidRDefault="00485AE2" w:rsidP="0009313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</w:t>
      </w:r>
    </w:p>
    <w:p w14:paraId="0402D58E" w14:textId="77777777" w:rsidR="0046050C" w:rsidRPr="00BB2772" w:rsidRDefault="0046050C" w:rsidP="0046050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7BC753D1" w14:textId="77777777" w:rsidR="00692707" w:rsidRPr="00692707" w:rsidRDefault="0046050C" w:rsidP="0046050C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</w:t>
      </w:r>
    </w:p>
    <w:p w14:paraId="28E771B6" w14:textId="77777777" w:rsidR="001C2286" w:rsidRDefault="001C2286" w:rsidP="001C2286">
      <w:pPr>
        <w:rPr>
          <w:rFonts w:ascii="Times New Roman" w:hAnsi="Times New Roman"/>
          <w:color w:val="1D1B11"/>
          <w:sz w:val="28"/>
          <w:szCs w:val="28"/>
          <w:u w:val="single"/>
          <w:lang w:val="ru-RU" w:bidi="ar-SA"/>
        </w:rPr>
      </w:pPr>
      <w:r w:rsidRPr="001C2286">
        <w:rPr>
          <w:rFonts w:ascii="Times New Roman" w:hAnsi="Times New Roman"/>
          <w:color w:val="1D1B11"/>
          <w:sz w:val="28"/>
          <w:szCs w:val="28"/>
          <w:u w:val="single"/>
          <w:lang w:val="ru-RU"/>
        </w:rPr>
        <w:t>Задание № 1. Выбери правильный ответ и обведи его.</w:t>
      </w:r>
    </w:p>
    <w:p w14:paraId="52022576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u w:val="single"/>
          <w:lang w:val="ru-RU"/>
        </w:rPr>
      </w:pPr>
    </w:p>
    <w:p w14:paraId="3764119C" w14:textId="77777777" w:rsidR="001C2286" w:rsidRDefault="001C2286" w:rsidP="001C2286">
      <w:pPr>
        <w:pStyle w:val="a3"/>
        <w:numPr>
          <w:ilvl w:val="0"/>
          <w:numId w:val="11"/>
        </w:numPr>
        <w:spacing w:line="276" w:lineRule="auto"/>
        <w:rPr>
          <w:rFonts w:ascii="Times New Roman" w:hAnsi="Times New Roman"/>
          <w:color w:val="1D1B11"/>
          <w:sz w:val="28"/>
          <w:szCs w:val="28"/>
        </w:rPr>
      </w:pPr>
      <w:proofErr w:type="spellStart"/>
      <w:r>
        <w:rPr>
          <w:rFonts w:ascii="Times New Roman" w:hAnsi="Times New Roman"/>
          <w:color w:val="1D1B11"/>
          <w:sz w:val="28"/>
          <w:szCs w:val="28"/>
        </w:rPr>
        <w:t>Самый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1D1B11"/>
          <w:sz w:val="28"/>
          <w:szCs w:val="28"/>
        </w:rPr>
        <w:t>большой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музыкальный</w:t>
      </w:r>
      <w:proofErr w:type="spellEnd"/>
      <w:proofErr w:type="gramEnd"/>
      <w:r>
        <w:rPr>
          <w:rFonts w:ascii="Times New Roman" w:hAnsi="Times New Roman"/>
          <w:color w:val="1D1B1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инструмент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>?</w:t>
      </w:r>
    </w:p>
    <w:p w14:paraId="15045D2C" w14:textId="77777777" w:rsidR="001C2286" w:rsidRDefault="001C2286" w:rsidP="001C2286">
      <w:pPr>
        <w:pStyle w:val="a3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Орган</w:t>
      </w:r>
      <w:proofErr w:type="spellEnd"/>
    </w:p>
    <w:p w14:paraId="6377301B" w14:textId="77777777" w:rsidR="001C2286" w:rsidRDefault="001C2286" w:rsidP="001C2286">
      <w:pPr>
        <w:pStyle w:val="a3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Рояль</w:t>
      </w:r>
      <w:proofErr w:type="spellEnd"/>
    </w:p>
    <w:p w14:paraId="6E7D74D1" w14:textId="77777777" w:rsidR="001C2286" w:rsidRDefault="001C2286" w:rsidP="001C2286">
      <w:pPr>
        <w:pStyle w:val="a3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В)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Барабан</w:t>
      </w:r>
      <w:proofErr w:type="spellEnd"/>
    </w:p>
    <w:p w14:paraId="5DF75D2D" w14:textId="77777777" w:rsidR="004468A7" w:rsidRDefault="004468A7" w:rsidP="001C2286">
      <w:pPr>
        <w:pStyle w:val="a3"/>
        <w:rPr>
          <w:rFonts w:ascii="Times New Roman" w:hAnsi="Times New Roman"/>
          <w:color w:val="1D1B11"/>
          <w:sz w:val="28"/>
          <w:szCs w:val="28"/>
        </w:rPr>
      </w:pPr>
    </w:p>
    <w:p w14:paraId="75BE6CDF" w14:textId="77777777" w:rsidR="001C2286" w:rsidRDefault="001C2286" w:rsidP="001C2286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2.   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Человека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сочиняющего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музыку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называют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>:</w:t>
      </w:r>
    </w:p>
    <w:p w14:paraId="2563ABF0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  </w:t>
      </w: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А) Дирижер</w:t>
      </w:r>
    </w:p>
    <w:p w14:paraId="7BC7D2A7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Б) Композитор</w:t>
      </w:r>
    </w:p>
    <w:p w14:paraId="3BE940E9" w14:textId="77777777" w:rsid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В) Автор</w:t>
      </w:r>
    </w:p>
    <w:p w14:paraId="7E6C0860" w14:textId="77777777" w:rsidR="004468A7" w:rsidRPr="001C2286" w:rsidRDefault="004468A7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118A53FF" w14:textId="77777777" w:rsidR="001C2286" w:rsidRDefault="001C2286" w:rsidP="001C2286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color w:val="1D1B11"/>
          <w:sz w:val="28"/>
          <w:szCs w:val="28"/>
        </w:rPr>
        <w:t xml:space="preserve">3.    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Ноты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это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знаки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которыми</w:t>
      </w:r>
      <w:proofErr w:type="spellEnd"/>
    </w:p>
    <w:p w14:paraId="02C520B4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   </w:t>
      </w: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А) пишут слова</w:t>
      </w:r>
    </w:p>
    <w:p w14:paraId="5F843C4E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Б) записывают музыку</w:t>
      </w:r>
    </w:p>
    <w:p w14:paraId="6F0A6EE7" w14:textId="77777777" w:rsid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В) делают вычисления</w:t>
      </w:r>
    </w:p>
    <w:p w14:paraId="7E4D7A57" w14:textId="77777777" w:rsidR="004468A7" w:rsidRPr="001C2286" w:rsidRDefault="004468A7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7D5B677E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4.      Какой инструмент не издает музыкальный звук?</w:t>
      </w:r>
    </w:p>
    <w:p w14:paraId="369E51C6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А) барабан</w:t>
      </w:r>
    </w:p>
    <w:p w14:paraId="72B3DC4A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Б) скрипка</w:t>
      </w:r>
    </w:p>
    <w:p w14:paraId="7916E808" w14:textId="77777777" w:rsid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В) гитара</w:t>
      </w:r>
    </w:p>
    <w:p w14:paraId="7ED0837F" w14:textId="77777777" w:rsidR="004468A7" w:rsidRPr="001C2286" w:rsidRDefault="004468A7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2051A470" w14:textId="77777777" w:rsidR="001C2286" w:rsidRPr="001C2286" w:rsidRDefault="001C2286" w:rsidP="001C2286">
      <w:pPr>
        <w:ind w:firstLine="285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5.       Большое количество музыкантов, которые поют, называется:</w:t>
      </w:r>
    </w:p>
    <w:p w14:paraId="771E158E" w14:textId="77777777" w:rsidR="001C2286" w:rsidRPr="001C2286" w:rsidRDefault="001C2286" w:rsidP="001C2286">
      <w:pPr>
        <w:ind w:left="709" w:firstLine="285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А) оркестр</w:t>
      </w:r>
    </w:p>
    <w:p w14:paraId="582DE39E" w14:textId="77777777" w:rsidR="001C2286" w:rsidRPr="001C2286" w:rsidRDefault="001C2286" w:rsidP="001C2286">
      <w:pPr>
        <w:ind w:left="709" w:firstLine="285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Б) солист</w:t>
      </w:r>
    </w:p>
    <w:p w14:paraId="73820820" w14:textId="77777777" w:rsidR="001C2286" w:rsidRDefault="001C2286" w:rsidP="001C2286">
      <w:pPr>
        <w:ind w:left="709" w:firstLine="285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В) хор</w:t>
      </w:r>
    </w:p>
    <w:p w14:paraId="5E7EAAC2" w14:textId="77777777" w:rsidR="004468A7" w:rsidRPr="001C2286" w:rsidRDefault="004468A7" w:rsidP="001C2286">
      <w:pPr>
        <w:ind w:left="709" w:firstLine="285"/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3C69CD7C" w14:textId="77777777" w:rsidR="001C2286" w:rsidRPr="001C2286" w:rsidRDefault="001C2286" w:rsidP="001C2286">
      <w:pPr>
        <w:ind w:firstLine="285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6.       Какой музыкальный инструмент не относится к ударным?</w:t>
      </w:r>
    </w:p>
    <w:p w14:paraId="41FCF54C" w14:textId="77777777" w:rsidR="001C2286" w:rsidRPr="001C2286" w:rsidRDefault="001C2286" w:rsidP="001C2286">
      <w:pPr>
        <w:ind w:left="567" w:firstLine="426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А) Треугольник</w:t>
      </w:r>
    </w:p>
    <w:p w14:paraId="205B49FD" w14:textId="77777777" w:rsidR="001C2286" w:rsidRPr="001C2286" w:rsidRDefault="001C2286" w:rsidP="001C2286">
      <w:pPr>
        <w:ind w:left="567" w:firstLine="426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Б) Тарелки</w:t>
      </w:r>
    </w:p>
    <w:p w14:paraId="69323F88" w14:textId="77777777" w:rsidR="001C2286" w:rsidRDefault="001C2286" w:rsidP="001C2286">
      <w:pPr>
        <w:ind w:left="567" w:firstLine="426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В) Рояль </w:t>
      </w:r>
    </w:p>
    <w:p w14:paraId="47BC2F54" w14:textId="77777777" w:rsidR="004468A7" w:rsidRPr="001C2286" w:rsidRDefault="004468A7" w:rsidP="001C2286">
      <w:pPr>
        <w:ind w:left="567" w:firstLine="426"/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19708B13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7.       Марш – это музыка…</w:t>
      </w:r>
    </w:p>
    <w:p w14:paraId="0D941E6A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А) которую удобно петь</w:t>
      </w:r>
    </w:p>
    <w:p w14:paraId="065F7911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Б) под которую хочется шагать</w:t>
      </w:r>
    </w:p>
    <w:p w14:paraId="17B42944" w14:textId="77777777" w:rsid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В) под которую танцуют</w:t>
      </w:r>
    </w:p>
    <w:p w14:paraId="759FCFFF" w14:textId="77777777" w:rsidR="004468A7" w:rsidRPr="001C2286" w:rsidRDefault="004468A7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0EFB4F9E" w14:textId="77777777" w:rsidR="001C2286" w:rsidRPr="001C2286" w:rsidRDefault="001C2286" w:rsidP="001C2286">
      <w:pPr>
        <w:ind w:left="993" w:hanging="709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8.       Что такое симфонический оркестр?</w:t>
      </w:r>
    </w:p>
    <w:p w14:paraId="5A2A1C1D" w14:textId="77777777" w:rsidR="001C2286" w:rsidRPr="001C2286" w:rsidRDefault="001C2286" w:rsidP="001C2286">
      <w:pPr>
        <w:ind w:left="993" w:hanging="709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А) коллектив певцов</w:t>
      </w:r>
    </w:p>
    <w:p w14:paraId="1C857BD3" w14:textId="77777777" w:rsidR="001C2286" w:rsidRPr="001C2286" w:rsidRDefault="001C2286" w:rsidP="001C2286">
      <w:pPr>
        <w:ind w:left="993" w:hanging="709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Б) группа струнных музыкальных инструментов</w:t>
      </w:r>
    </w:p>
    <w:p w14:paraId="47EC07B9" w14:textId="77777777" w:rsidR="001C2286" w:rsidRPr="001C2286" w:rsidRDefault="001C2286" w:rsidP="001C2286">
      <w:pPr>
        <w:ind w:left="993" w:hanging="709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В) коллектив музыкантов, играющих на разных музыкальных инструментах</w:t>
      </w:r>
    </w:p>
    <w:p w14:paraId="44F11548" w14:textId="77777777" w:rsidR="001C2286" w:rsidRPr="001C2286" w:rsidRDefault="001C2286" w:rsidP="001C2286">
      <w:pPr>
        <w:ind w:left="993" w:hanging="709"/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6FCA3329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lastRenderedPageBreak/>
        <w:t xml:space="preserve">    9.        Человека, который руководит хором или оркестром, называют:</w:t>
      </w:r>
    </w:p>
    <w:p w14:paraId="3B199B17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А) руководитель</w:t>
      </w:r>
    </w:p>
    <w:p w14:paraId="605F8A1C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Б) дирижер </w:t>
      </w:r>
    </w:p>
    <w:p w14:paraId="4C423C52" w14:textId="77777777" w:rsid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В) композитор</w:t>
      </w:r>
    </w:p>
    <w:p w14:paraId="24110210" w14:textId="77777777" w:rsidR="004468A7" w:rsidRPr="001C2286" w:rsidRDefault="004468A7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3B88E559" w14:textId="77777777" w:rsidR="001C2286" w:rsidRPr="001C2286" w:rsidRDefault="001C2286" w:rsidP="004468A7">
      <w:pPr>
        <w:ind w:left="1134" w:hanging="1134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 10.        В симфонической сказке «Петя и волк» </w:t>
      </w:r>
      <w:proofErr w:type="spellStart"/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С.Прокофьева</w:t>
      </w:r>
      <w:proofErr w:type="spellEnd"/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 персонажи говорят голосами:</w:t>
      </w:r>
    </w:p>
    <w:p w14:paraId="0DD35064" w14:textId="77777777" w:rsidR="001C2286" w:rsidRPr="001C2286" w:rsidRDefault="001C2286" w:rsidP="001C2286">
      <w:pPr>
        <w:ind w:firstLine="1134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>А) музыкальных инструментов</w:t>
      </w:r>
    </w:p>
    <w:p w14:paraId="7EBFC39F" w14:textId="77777777" w:rsidR="001C2286" w:rsidRPr="001C2286" w:rsidRDefault="001C2286" w:rsidP="001C2286">
      <w:pPr>
        <w:ind w:firstLine="1134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Б) актеров </w:t>
      </w:r>
    </w:p>
    <w:p w14:paraId="1DC0ACEA" w14:textId="77777777" w:rsidR="001C2286" w:rsidRPr="001C2286" w:rsidRDefault="001C2286" w:rsidP="001C2286">
      <w:pPr>
        <w:ind w:firstLine="1134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1C2286">
        <w:rPr>
          <w:rFonts w:ascii="Times New Roman" w:hAnsi="Times New Roman"/>
          <w:color w:val="1D1B11"/>
          <w:sz w:val="28"/>
          <w:szCs w:val="28"/>
          <w:lang w:val="ru-RU"/>
        </w:rPr>
        <w:t xml:space="preserve">В) звуками природы  </w:t>
      </w:r>
    </w:p>
    <w:p w14:paraId="03B6541E" w14:textId="77777777" w:rsidR="001C2286" w:rsidRPr="001C2286" w:rsidRDefault="001C2286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04C5C4D7" w14:textId="77777777" w:rsidR="001C2286" w:rsidRPr="001C2286" w:rsidRDefault="004468A7" w:rsidP="001C2286">
      <w:pPr>
        <w:contextualSpacing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="001C2286" w:rsidRPr="001C2286">
        <w:rPr>
          <w:rFonts w:ascii="Times New Roman" w:hAnsi="Times New Roman"/>
          <w:sz w:val="28"/>
          <w:szCs w:val="28"/>
          <w:u w:val="single"/>
          <w:lang w:val="ru-RU"/>
        </w:rPr>
        <w:t>Задание № 2. Найди неверный признак жанра «опера» и отметь его.</w:t>
      </w:r>
    </w:p>
    <w:p w14:paraId="321D1997" w14:textId="77777777" w:rsidR="001C2286" w:rsidRDefault="001C2286" w:rsidP="001C2286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Исполняется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театре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16B7326" w14:textId="77777777" w:rsidR="001C2286" w:rsidRPr="001C2286" w:rsidRDefault="001C2286" w:rsidP="001C2286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1C2286">
        <w:rPr>
          <w:rFonts w:ascii="Times New Roman" w:hAnsi="Times New Roman"/>
          <w:sz w:val="28"/>
          <w:szCs w:val="28"/>
          <w:lang w:val="ru-RU"/>
        </w:rPr>
        <w:t>Все слова исполняются под музыку.</w:t>
      </w:r>
    </w:p>
    <w:p w14:paraId="322D429C" w14:textId="77777777" w:rsidR="001C2286" w:rsidRPr="001C2286" w:rsidRDefault="001C2286" w:rsidP="001C2286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1C2286">
        <w:rPr>
          <w:rFonts w:ascii="Times New Roman" w:hAnsi="Times New Roman"/>
          <w:sz w:val="28"/>
          <w:szCs w:val="28"/>
          <w:lang w:val="ru-RU"/>
        </w:rPr>
        <w:t>Актеры танцуют в специальной обуви.</w:t>
      </w:r>
    </w:p>
    <w:p w14:paraId="0D61314B" w14:textId="77777777" w:rsidR="001C2286" w:rsidRDefault="001C2286" w:rsidP="001C2286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Актеры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выступают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костюмах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4ACBCD2" w14:textId="77777777" w:rsidR="001C2286" w:rsidRDefault="001C2286" w:rsidP="001C2286">
      <w:pPr>
        <w:contextualSpacing/>
        <w:rPr>
          <w:rFonts w:ascii="Times New Roman" w:hAnsi="Times New Roman"/>
          <w:sz w:val="28"/>
          <w:szCs w:val="28"/>
        </w:rPr>
      </w:pPr>
    </w:p>
    <w:p w14:paraId="51D4B56E" w14:textId="77777777" w:rsidR="001C2286" w:rsidRDefault="001C2286" w:rsidP="001C2286">
      <w:pPr>
        <w:rPr>
          <w:rFonts w:ascii="Times New Roman" w:hAnsi="Times New Roman"/>
          <w:sz w:val="28"/>
          <w:szCs w:val="28"/>
        </w:rPr>
        <w:sectPr w:rsidR="001C2286">
          <w:pgSz w:w="11906" w:h="16838"/>
          <w:pgMar w:top="720" w:right="720" w:bottom="720" w:left="720" w:header="708" w:footer="708" w:gutter="0"/>
          <w:cols w:space="720"/>
        </w:sectPr>
      </w:pPr>
    </w:p>
    <w:p w14:paraId="68412170" w14:textId="77777777" w:rsidR="001C2286" w:rsidRPr="001C2286" w:rsidRDefault="004468A7" w:rsidP="001C2286">
      <w:pPr>
        <w:contextualSpacing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="001C2286" w:rsidRPr="001C2286">
        <w:rPr>
          <w:rFonts w:ascii="Times New Roman" w:hAnsi="Times New Roman"/>
          <w:sz w:val="28"/>
          <w:szCs w:val="28"/>
          <w:u w:val="single"/>
          <w:lang w:val="ru-RU"/>
        </w:rPr>
        <w:t>Задание № 3. Запиши название музыкального инструмента.</w:t>
      </w:r>
    </w:p>
    <w:p w14:paraId="25ACB5C8" w14:textId="77777777" w:rsidR="001C2286" w:rsidRPr="001C2286" w:rsidRDefault="001C2286" w:rsidP="001C2286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23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</w:tblGrid>
      <w:tr w:rsidR="004468A7" w14:paraId="50614499" w14:textId="77777777" w:rsidTr="00446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6894D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5265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DD9D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952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1BDA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</w:tbl>
    <w:tbl>
      <w:tblPr>
        <w:tblpPr w:leftFromText="180" w:rightFromText="180" w:vertAnchor="text" w:horzAnchor="page" w:tblpX="3388" w:tblpY="23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</w:tblGrid>
      <w:tr w:rsidR="004468A7" w14:paraId="4C5CB490" w14:textId="77777777" w:rsidTr="00E26FD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8995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F776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5E01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3B2E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466D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A109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9D26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</w:tr>
    </w:tbl>
    <w:tbl>
      <w:tblPr>
        <w:tblpPr w:leftFromText="180" w:rightFromText="180" w:vertAnchor="text" w:horzAnchor="page" w:tblpX="7168" w:tblpY="2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</w:tblGrid>
      <w:tr w:rsidR="004468A7" w14:paraId="5211CB56" w14:textId="77777777" w:rsidTr="00446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D899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28B8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EB17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BFCD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EB45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A111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tbl>
      <w:tblPr>
        <w:tblpPr w:leftFromText="180" w:rightFromText="180" w:vertAnchor="text" w:horzAnchor="margin" w:tblpY="47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</w:tblGrid>
      <w:tr w:rsidR="004468A7" w14:paraId="6B7C42D3" w14:textId="77777777" w:rsidTr="00446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8AFF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0990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CA9B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685C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7945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tbl>
      <w:tblPr>
        <w:tblpPr w:leftFromText="180" w:rightFromText="180" w:vertAnchor="text" w:horzAnchor="page" w:tblpX="3403" w:tblpY="47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414"/>
        <w:gridCol w:w="425"/>
        <w:gridCol w:w="426"/>
        <w:gridCol w:w="425"/>
        <w:gridCol w:w="425"/>
        <w:gridCol w:w="425"/>
      </w:tblGrid>
      <w:tr w:rsidR="004468A7" w14:paraId="124B5664" w14:textId="77777777" w:rsidTr="004468A7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951C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21C5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7128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0FA1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7651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F1AA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0ADA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</w:tr>
    </w:tbl>
    <w:tbl>
      <w:tblPr>
        <w:tblpPr w:leftFromText="180" w:rightFromText="180" w:vertAnchor="text" w:horzAnchor="page" w:tblpX="7408" w:tblpY="4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379"/>
        <w:gridCol w:w="425"/>
        <w:gridCol w:w="425"/>
        <w:gridCol w:w="425"/>
        <w:gridCol w:w="426"/>
      </w:tblGrid>
      <w:tr w:rsidR="004468A7" w14:paraId="57AF7E70" w14:textId="77777777" w:rsidTr="004468A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E0448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22B6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70F8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8D31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8C5B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6D0E" w14:textId="77777777" w:rsidR="004468A7" w:rsidRDefault="004468A7" w:rsidP="004468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14:paraId="02926C0D" w14:textId="77777777" w:rsidR="001C2286" w:rsidRPr="001C2286" w:rsidRDefault="004468A7" w:rsidP="001C2286">
      <w:pPr>
        <w:rPr>
          <w:rFonts w:ascii="Times New Roman" w:hAnsi="Times New Roman"/>
          <w:sz w:val="28"/>
          <w:szCs w:val="28"/>
          <w:lang w:val="ru-RU"/>
        </w:rPr>
        <w:sectPr w:rsidR="001C2286" w:rsidRPr="001C2286">
          <w:type w:val="continuous"/>
          <w:pgSz w:w="11906" w:h="16838"/>
          <w:pgMar w:top="720" w:right="720" w:bottom="720" w:left="720" w:header="708" w:footer="708" w:gutter="0"/>
          <w:cols w:space="720"/>
        </w:sectPr>
      </w:pPr>
      <w:r>
        <w:rPr>
          <w:rFonts w:ascii="Times New Roman" w:hAnsi="Times New Roman"/>
          <w:noProof/>
          <w:sz w:val="28"/>
          <w:szCs w:val="28"/>
          <w:lang w:eastAsia="zh-TW"/>
        </w:rPr>
        <w:drawing>
          <wp:inline distT="0" distB="0" distL="0" distR="0" wp14:anchorId="6F6B5EDF" wp14:editId="052377F8">
            <wp:extent cx="1171575" cy="1390650"/>
            <wp:effectExtent l="0" t="0" r="0" b="0"/>
            <wp:docPr id="6" name="Рисунок 6" descr="к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val="ru-RU" w:eastAsia="zh-TW"/>
        </w:rPr>
        <w:t xml:space="preserve">                        </w:t>
      </w:r>
      <w:r>
        <w:rPr>
          <w:rFonts w:ascii="Times New Roman" w:hAnsi="Times New Roman"/>
          <w:noProof/>
          <w:sz w:val="28"/>
          <w:szCs w:val="28"/>
          <w:lang w:eastAsia="zh-TW"/>
        </w:rPr>
        <w:drawing>
          <wp:inline distT="0" distB="0" distL="0" distR="0" wp14:anchorId="3CBE0863" wp14:editId="615486A5">
            <wp:extent cx="828675" cy="1095375"/>
            <wp:effectExtent l="0" t="0" r="0" b="0"/>
            <wp:docPr id="5" name="Рисунок 5" descr="к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1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val="ru-RU" w:eastAsia="zh-TW"/>
        </w:rPr>
        <w:t xml:space="preserve">                      </w:t>
      </w:r>
      <w:r>
        <w:rPr>
          <w:rFonts w:ascii="Times New Roman" w:hAnsi="Times New Roman"/>
          <w:noProof/>
          <w:sz w:val="28"/>
          <w:szCs w:val="28"/>
          <w:lang w:eastAsia="zh-TW"/>
        </w:rPr>
        <w:drawing>
          <wp:inline distT="0" distB="0" distL="0" distR="0" wp14:anchorId="02BE4921" wp14:editId="59081AA7">
            <wp:extent cx="1590128" cy="1066800"/>
            <wp:effectExtent l="0" t="0" r="0" b="0"/>
            <wp:docPr id="4" name="Рисунок 4" descr="к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847" cy="1070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zh-TW"/>
        </w:rPr>
        <w:drawing>
          <wp:inline distT="0" distB="0" distL="0" distR="0" wp14:anchorId="26F36432" wp14:editId="3CB5CE50">
            <wp:extent cx="1247775" cy="971550"/>
            <wp:effectExtent l="0" t="0" r="0" b="0"/>
            <wp:docPr id="3" name="Рисунок 3" descr="к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1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val="ru-RU" w:eastAsia="zh-TW"/>
        </w:rPr>
        <w:t xml:space="preserve">                     </w:t>
      </w:r>
      <w:r>
        <w:rPr>
          <w:rFonts w:ascii="Times New Roman" w:hAnsi="Times New Roman"/>
          <w:noProof/>
          <w:sz w:val="28"/>
          <w:szCs w:val="28"/>
          <w:lang w:eastAsia="zh-TW"/>
        </w:rPr>
        <w:drawing>
          <wp:inline distT="0" distB="0" distL="0" distR="0" wp14:anchorId="54246570" wp14:editId="1354546E">
            <wp:extent cx="904875" cy="1209675"/>
            <wp:effectExtent l="0" t="0" r="0" b="0"/>
            <wp:docPr id="1" name="Рисунок 1" descr="к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1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val="ru-RU" w:eastAsia="zh-TW"/>
        </w:rPr>
        <w:t xml:space="preserve">                                 </w:t>
      </w:r>
    </w:p>
    <w:p w14:paraId="4647EEA3" w14:textId="77777777" w:rsidR="004468A7" w:rsidRDefault="004468A7" w:rsidP="004468A7">
      <w:pPr>
        <w:rPr>
          <w:rFonts w:ascii="Times New Roman" w:hAnsi="Times New Roman"/>
          <w:color w:val="1D1B11"/>
          <w:sz w:val="28"/>
          <w:szCs w:val="28"/>
          <w:u w:val="single"/>
          <w:lang w:val="ru-RU"/>
        </w:rPr>
      </w:pPr>
    </w:p>
    <w:p w14:paraId="77659054" w14:textId="77777777" w:rsidR="00093136" w:rsidRPr="0046050C" w:rsidRDefault="00093136" w:rsidP="00093136">
      <w:pPr>
        <w:pStyle w:val="a4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Итоговая контрольная работа по музыке</w:t>
      </w:r>
    </w:p>
    <w:p w14:paraId="5AFA8EC5" w14:textId="65B28175" w:rsidR="004468A7" w:rsidRDefault="004468A7" w:rsidP="004468A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</w:t>
      </w:r>
      <w:r w:rsidR="0009313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Pr="00BB2772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5943F88D" w14:textId="77777777" w:rsidR="004468A7" w:rsidRDefault="00485AE2" w:rsidP="004468A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2</w:t>
      </w:r>
    </w:p>
    <w:p w14:paraId="1FA32306" w14:textId="77777777" w:rsidR="004468A7" w:rsidRDefault="00485AE2" w:rsidP="004468A7">
      <w:pPr>
        <w:rPr>
          <w:rFonts w:ascii="Times New Roman" w:hAnsi="Times New Roman"/>
          <w:color w:val="1D1B11"/>
          <w:sz w:val="28"/>
          <w:szCs w:val="28"/>
          <w:u w:val="single"/>
          <w:lang w:val="ru-RU"/>
        </w:rPr>
      </w:pPr>
      <w:r>
        <w:rPr>
          <w:rFonts w:ascii="Times New Roman" w:hAnsi="Times New Roman"/>
          <w:color w:val="1D1B11"/>
          <w:sz w:val="28"/>
          <w:szCs w:val="28"/>
          <w:u w:val="single"/>
          <w:lang w:val="ru-RU"/>
        </w:rPr>
        <w:t>__________________________________________________________________</w:t>
      </w:r>
    </w:p>
    <w:p w14:paraId="508362F0" w14:textId="77777777" w:rsidR="004468A7" w:rsidRDefault="004468A7" w:rsidP="004468A7">
      <w:pPr>
        <w:rPr>
          <w:rFonts w:ascii="Times New Roman" w:hAnsi="Times New Roman"/>
          <w:color w:val="1D1B11"/>
          <w:sz w:val="28"/>
          <w:szCs w:val="28"/>
          <w:u w:val="single"/>
          <w:lang w:val="ru-RU"/>
        </w:rPr>
      </w:pPr>
    </w:p>
    <w:p w14:paraId="5B776F25" w14:textId="77777777" w:rsidR="004468A7" w:rsidRDefault="004468A7" w:rsidP="004468A7">
      <w:pPr>
        <w:rPr>
          <w:rFonts w:ascii="Times New Roman" w:hAnsi="Times New Roman"/>
          <w:color w:val="1D1B11"/>
          <w:sz w:val="28"/>
          <w:szCs w:val="28"/>
          <w:u w:val="single"/>
          <w:lang w:val="ru-RU" w:bidi="ar-SA"/>
        </w:rPr>
      </w:pPr>
      <w:r w:rsidRPr="004468A7">
        <w:rPr>
          <w:rFonts w:ascii="Times New Roman" w:hAnsi="Times New Roman"/>
          <w:color w:val="1D1B11"/>
          <w:sz w:val="28"/>
          <w:szCs w:val="28"/>
          <w:u w:val="single"/>
          <w:lang w:val="ru-RU"/>
        </w:rPr>
        <w:t>Задание № 1. Выбери правильный ответ и обведи его.</w:t>
      </w:r>
    </w:p>
    <w:p w14:paraId="0FEFD61B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u w:val="single"/>
          <w:lang w:val="ru-RU"/>
        </w:rPr>
      </w:pPr>
    </w:p>
    <w:p w14:paraId="7EF5805A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1. Композитор – это тот, …:</w:t>
      </w:r>
    </w:p>
    <w:p w14:paraId="2B4A05E4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А) …кто руководит хором</w:t>
      </w:r>
    </w:p>
    <w:p w14:paraId="51D0C5C8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Б) …кто пишет музыку</w:t>
      </w:r>
    </w:p>
    <w:p w14:paraId="51406E36" w14:textId="77777777" w:rsid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В) …кто поет</w:t>
      </w:r>
    </w:p>
    <w:p w14:paraId="2FD0DE51" w14:textId="77777777" w:rsidR="00485AE2" w:rsidRPr="004468A7" w:rsidRDefault="00485AE2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7AED94F3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2. Как мы называем человека, который поет один?</w:t>
      </w:r>
    </w:p>
    <w:p w14:paraId="07783214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А) солист</w:t>
      </w:r>
    </w:p>
    <w:p w14:paraId="2925F039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Б) хор</w:t>
      </w:r>
    </w:p>
    <w:p w14:paraId="2F7D9512" w14:textId="77777777" w:rsid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В) певец</w:t>
      </w:r>
    </w:p>
    <w:p w14:paraId="7FCCAF9F" w14:textId="77777777" w:rsidR="00485AE2" w:rsidRPr="004468A7" w:rsidRDefault="00485AE2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6A7A7007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3. Чем записывают музыку?</w:t>
      </w:r>
    </w:p>
    <w:p w14:paraId="7628B3C0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А) буквами</w:t>
      </w:r>
    </w:p>
    <w:p w14:paraId="1284CC95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Б) нотами</w:t>
      </w:r>
    </w:p>
    <w:p w14:paraId="0BA91F1D" w14:textId="77777777" w:rsid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В) цифрами</w:t>
      </w:r>
    </w:p>
    <w:p w14:paraId="721B4ABD" w14:textId="77777777" w:rsidR="00485AE2" w:rsidRPr="004468A7" w:rsidRDefault="00485AE2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1C0F1F23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4. Когда мы танцуем, то соблюдаем в движении:</w:t>
      </w:r>
    </w:p>
    <w:p w14:paraId="0B2A398A" w14:textId="77777777" w:rsidR="004468A7" w:rsidRPr="004468A7" w:rsidRDefault="004468A7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А) Темп</w:t>
      </w:r>
    </w:p>
    <w:p w14:paraId="6DEE22F8" w14:textId="77777777" w:rsidR="004468A7" w:rsidRPr="004468A7" w:rsidRDefault="004468A7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Б) Слух</w:t>
      </w:r>
    </w:p>
    <w:p w14:paraId="63C07B01" w14:textId="77777777" w:rsidR="004468A7" w:rsidRDefault="004468A7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В) Мелодию</w:t>
      </w:r>
    </w:p>
    <w:p w14:paraId="6A3BB964" w14:textId="77777777" w:rsidR="00485AE2" w:rsidRPr="004468A7" w:rsidRDefault="00485AE2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10441DFA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5. Музыкальный инструмент ОРГАН состоит из…</w:t>
      </w:r>
    </w:p>
    <w:p w14:paraId="203EC1D6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А) клавиатуры и трубы</w:t>
      </w:r>
    </w:p>
    <w:p w14:paraId="229EE332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Б) клавиш</w:t>
      </w:r>
    </w:p>
    <w:p w14:paraId="447EAE56" w14:textId="77777777" w:rsid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В) множества металлических пластинок</w:t>
      </w:r>
    </w:p>
    <w:p w14:paraId="4AF2E36C" w14:textId="77777777" w:rsidR="00485AE2" w:rsidRPr="004468A7" w:rsidRDefault="00485AE2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630B7954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6. Как называется произведение, которое мы поем голосом?</w:t>
      </w:r>
    </w:p>
    <w:p w14:paraId="4A3A7637" w14:textId="77777777" w:rsidR="004468A7" w:rsidRPr="004468A7" w:rsidRDefault="004468A7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А) марш</w:t>
      </w:r>
    </w:p>
    <w:p w14:paraId="3FD5E8A2" w14:textId="77777777" w:rsidR="004468A7" w:rsidRPr="004468A7" w:rsidRDefault="004468A7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Б) танец</w:t>
      </w:r>
    </w:p>
    <w:p w14:paraId="0C4A61BA" w14:textId="77777777" w:rsidR="004468A7" w:rsidRDefault="004468A7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В) песня </w:t>
      </w:r>
    </w:p>
    <w:p w14:paraId="1C93CC01" w14:textId="77777777" w:rsidR="00485AE2" w:rsidRPr="004468A7" w:rsidRDefault="00485AE2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6D05F503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7. Кто из русских композиторов написал музыкальную сказку «Петя и волк»?</w:t>
      </w:r>
    </w:p>
    <w:p w14:paraId="18956C34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А) </w:t>
      </w:r>
      <w:proofErr w:type="spellStart"/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П.Чайковский</w:t>
      </w:r>
      <w:proofErr w:type="spellEnd"/>
    </w:p>
    <w:p w14:paraId="3764C0F6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Б) </w:t>
      </w:r>
      <w:proofErr w:type="spellStart"/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С.Прокофьев</w:t>
      </w:r>
      <w:proofErr w:type="spellEnd"/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</w:t>
      </w:r>
    </w:p>
    <w:p w14:paraId="2F4B6E71" w14:textId="77777777" w:rsid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В) </w:t>
      </w:r>
      <w:proofErr w:type="spellStart"/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М.Мусоргский</w:t>
      </w:r>
      <w:proofErr w:type="spellEnd"/>
    </w:p>
    <w:p w14:paraId="7BD8AD0E" w14:textId="77777777" w:rsidR="00485AE2" w:rsidRPr="004468A7" w:rsidRDefault="00485AE2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4273E148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8. Что музыка может изобразить?</w:t>
      </w:r>
    </w:p>
    <w:p w14:paraId="72964FE9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А) капли дождя</w:t>
      </w:r>
    </w:p>
    <w:p w14:paraId="0B8485CC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Б) одежду</w:t>
      </w:r>
    </w:p>
    <w:p w14:paraId="760DA92A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В) прическу</w:t>
      </w:r>
    </w:p>
    <w:p w14:paraId="051FAA18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2ACD1BAF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lastRenderedPageBreak/>
        <w:t>9. Какая песня относится к народным?</w:t>
      </w:r>
    </w:p>
    <w:p w14:paraId="19ABCE8F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А) Песня о картинах</w:t>
      </w:r>
    </w:p>
    <w:p w14:paraId="6F201073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Б) Во поле береза стояла </w:t>
      </w:r>
    </w:p>
    <w:p w14:paraId="3C23F713" w14:textId="77777777" w:rsid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В) Настоящий друг</w:t>
      </w:r>
    </w:p>
    <w:p w14:paraId="4ACA71F0" w14:textId="77777777" w:rsidR="00485AE2" w:rsidRPr="004468A7" w:rsidRDefault="00485AE2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5381DC74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10. Музыка, под которую хочется шагать, называется?</w:t>
      </w:r>
    </w:p>
    <w:p w14:paraId="37F326EE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А) песня</w:t>
      </w:r>
    </w:p>
    <w:p w14:paraId="06295BAB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Б) марш</w:t>
      </w:r>
    </w:p>
    <w:p w14:paraId="7BAE757A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В) танец</w:t>
      </w:r>
    </w:p>
    <w:p w14:paraId="6EDDB8A9" w14:textId="77777777" w:rsidR="004468A7" w:rsidRPr="004468A7" w:rsidRDefault="004468A7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14:paraId="4B022899" w14:textId="77777777" w:rsidR="004468A7" w:rsidRPr="004468A7" w:rsidRDefault="004468A7" w:rsidP="004468A7">
      <w:pPr>
        <w:contextualSpacing/>
        <w:rPr>
          <w:rFonts w:ascii="Times New Roman" w:hAnsi="Times New Roman"/>
          <w:sz w:val="28"/>
          <w:szCs w:val="28"/>
          <w:u w:val="single"/>
          <w:lang w:val="ru-RU"/>
        </w:rPr>
      </w:pPr>
      <w:r w:rsidRPr="004468A7">
        <w:rPr>
          <w:rFonts w:ascii="Times New Roman" w:hAnsi="Times New Roman"/>
          <w:sz w:val="28"/>
          <w:szCs w:val="28"/>
          <w:u w:val="single"/>
          <w:lang w:val="ru-RU"/>
        </w:rPr>
        <w:t>Задание № 2. Найди неверный признак жанра «балет» и отметь его.</w:t>
      </w:r>
    </w:p>
    <w:p w14:paraId="2CDC6381" w14:textId="77777777" w:rsidR="004468A7" w:rsidRDefault="004468A7" w:rsidP="004468A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Исполняется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театре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DE21140" w14:textId="77777777" w:rsidR="004468A7" w:rsidRPr="004468A7" w:rsidRDefault="004468A7" w:rsidP="004468A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4468A7">
        <w:rPr>
          <w:rFonts w:ascii="Times New Roman" w:hAnsi="Times New Roman"/>
          <w:sz w:val="28"/>
          <w:szCs w:val="28"/>
          <w:lang w:val="ru-RU"/>
        </w:rPr>
        <w:t>Все слова исполняются под музыку.</w:t>
      </w:r>
    </w:p>
    <w:p w14:paraId="04BC7F5F" w14:textId="77777777" w:rsidR="004468A7" w:rsidRPr="004468A7" w:rsidRDefault="004468A7" w:rsidP="004468A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4468A7">
        <w:rPr>
          <w:rFonts w:ascii="Times New Roman" w:hAnsi="Times New Roman"/>
          <w:sz w:val="28"/>
          <w:szCs w:val="28"/>
          <w:lang w:val="ru-RU"/>
        </w:rPr>
        <w:t>Актеры танцуют в специальной обуви.</w:t>
      </w:r>
    </w:p>
    <w:p w14:paraId="4E6F1F0D" w14:textId="77777777" w:rsidR="004468A7" w:rsidRDefault="004468A7" w:rsidP="004468A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Актеры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выступают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костюмах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80710C3" w14:textId="77777777" w:rsidR="004468A7" w:rsidRDefault="004468A7" w:rsidP="004468A7">
      <w:pPr>
        <w:pStyle w:val="a3"/>
        <w:rPr>
          <w:rFonts w:ascii="Times New Roman" w:hAnsi="Times New Roman"/>
          <w:sz w:val="28"/>
          <w:szCs w:val="28"/>
        </w:rPr>
      </w:pPr>
    </w:p>
    <w:p w14:paraId="621AD6EA" w14:textId="77777777" w:rsidR="004468A7" w:rsidRPr="004468A7" w:rsidRDefault="004468A7" w:rsidP="004468A7">
      <w:pPr>
        <w:rPr>
          <w:rFonts w:ascii="Times New Roman" w:hAnsi="Times New Roman"/>
          <w:sz w:val="28"/>
          <w:szCs w:val="28"/>
          <w:u w:val="single"/>
          <w:lang w:val="ru-RU"/>
        </w:rPr>
      </w:pPr>
      <w:r w:rsidRPr="004468A7">
        <w:rPr>
          <w:rFonts w:ascii="Times New Roman" w:hAnsi="Times New Roman"/>
          <w:sz w:val="28"/>
          <w:szCs w:val="28"/>
          <w:u w:val="single"/>
          <w:lang w:val="ru-RU"/>
        </w:rPr>
        <w:t>Задание № 3. Соедини линией название музыкального инструмента и его изображение.</w:t>
      </w:r>
    </w:p>
    <w:p w14:paraId="3AB3B330" w14:textId="77777777" w:rsidR="004468A7" w:rsidRPr="004468A7" w:rsidRDefault="004468A7" w:rsidP="004468A7">
      <w:pPr>
        <w:rPr>
          <w:rFonts w:ascii="Calibri" w:hAnsi="Calibri"/>
          <w:sz w:val="22"/>
          <w:szCs w:val="22"/>
          <w:lang w:val="ru-RU"/>
        </w:rPr>
      </w:pPr>
    </w:p>
    <w:tbl>
      <w:tblPr>
        <w:tblpPr w:leftFromText="180" w:rightFromText="180" w:vertAnchor="text" w:horzAnchor="margin" w:tblpY="25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398"/>
        <w:gridCol w:w="425"/>
        <w:gridCol w:w="426"/>
        <w:gridCol w:w="425"/>
        <w:gridCol w:w="425"/>
        <w:gridCol w:w="356"/>
      </w:tblGrid>
      <w:tr w:rsidR="00485AE2" w14:paraId="0F503D34" w14:textId="77777777" w:rsidTr="00485AE2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0CA9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692A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4BD1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8FC7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B311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4A9F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19F7D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</w:tbl>
    <w:tbl>
      <w:tblPr>
        <w:tblpPr w:leftFromText="180" w:rightFromText="180" w:vertAnchor="text" w:horzAnchor="page" w:tblpX="4243" w:tblpY="25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540"/>
        <w:gridCol w:w="567"/>
        <w:gridCol w:w="567"/>
      </w:tblGrid>
      <w:tr w:rsidR="00485AE2" w14:paraId="2ED84F2E" w14:textId="77777777" w:rsidTr="00485AE2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8AF9D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C498" w14:textId="77777777" w:rsidR="00485AE2" w:rsidRDefault="00485AE2" w:rsidP="00485AE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DBA6" w14:textId="77777777" w:rsidR="00485AE2" w:rsidRDefault="00485AE2" w:rsidP="00485AE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66BE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tbl>
      <w:tblPr>
        <w:tblpPr w:leftFromText="180" w:rightFromText="180" w:vertAnchor="text" w:horzAnchor="margin" w:tblpXSpec="right" w:tblpY="25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485AE2" w14:paraId="37EDB489" w14:textId="77777777" w:rsidTr="00485AE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6E7A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2532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D810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C30B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3FC2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C940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5294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9F53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FC3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0204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1372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</w:tbl>
    <w:p w14:paraId="3533C77C" w14:textId="77777777" w:rsidR="004468A7" w:rsidRDefault="00485AE2" w:rsidP="004468A7">
      <w:pPr>
        <w:rPr>
          <w:lang w:val="ru-RU"/>
        </w:rPr>
      </w:pPr>
      <w:r>
        <w:rPr>
          <w:rFonts w:ascii="Times New Roman" w:hAnsi="Times New Roman"/>
          <w:noProof/>
          <w:lang w:eastAsia="zh-TW"/>
        </w:rPr>
        <w:drawing>
          <wp:inline distT="0" distB="0" distL="0" distR="0" wp14:anchorId="2537B22A" wp14:editId="64BAC38E">
            <wp:extent cx="1371600" cy="990600"/>
            <wp:effectExtent l="0" t="0" r="0" b="0"/>
            <wp:docPr id="12" name="Рисунок 12" descr="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val="ru-RU" w:eastAsia="zh-TW"/>
        </w:rPr>
        <w:t xml:space="preserve">                            </w:t>
      </w:r>
      <w:r>
        <w:rPr>
          <w:rFonts w:ascii="Times New Roman" w:hAnsi="Times New Roman"/>
          <w:noProof/>
          <w:lang w:eastAsia="zh-TW"/>
        </w:rPr>
        <w:drawing>
          <wp:inline distT="0" distB="0" distL="0" distR="0" wp14:anchorId="6BED17AB" wp14:editId="17914FF9">
            <wp:extent cx="885825" cy="1314450"/>
            <wp:effectExtent l="0" t="0" r="0" b="0"/>
            <wp:docPr id="11" name="Рисунок 11" descr="к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val="ru-RU" w:eastAsia="zh-TW"/>
        </w:rPr>
        <w:t xml:space="preserve">                             </w:t>
      </w:r>
      <w:r>
        <w:rPr>
          <w:rFonts w:ascii="Times New Roman" w:hAnsi="Times New Roman"/>
          <w:noProof/>
          <w:lang w:eastAsia="zh-TW"/>
        </w:rPr>
        <w:drawing>
          <wp:inline distT="0" distB="0" distL="0" distR="0" wp14:anchorId="21518FF1" wp14:editId="510BC228">
            <wp:extent cx="1123950" cy="1266825"/>
            <wp:effectExtent l="0" t="0" r="0" b="0"/>
            <wp:docPr id="10" name="Рисунок 10" descr="к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1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8A01D" w14:textId="77777777" w:rsidR="00485AE2" w:rsidRDefault="00485AE2" w:rsidP="004468A7">
      <w:pPr>
        <w:rPr>
          <w:lang w:val="ru-RU"/>
        </w:rPr>
      </w:pPr>
    </w:p>
    <w:p w14:paraId="14A337A1" w14:textId="77777777" w:rsidR="00485AE2" w:rsidRDefault="00485AE2" w:rsidP="004468A7">
      <w:pPr>
        <w:rPr>
          <w:lang w:val="ru-RU"/>
        </w:rPr>
      </w:pPr>
    </w:p>
    <w:p w14:paraId="5499CCB7" w14:textId="77777777" w:rsidR="00485AE2" w:rsidRDefault="00485AE2" w:rsidP="004468A7">
      <w:pPr>
        <w:rPr>
          <w:lang w:val="ru-RU"/>
        </w:rPr>
      </w:pPr>
    </w:p>
    <w:p w14:paraId="2B4F6F49" w14:textId="77777777" w:rsidR="00485AE2" w:rsidRDefault="00485AE2" w:rsidP="004468A7">
      <w:pPr>
        <w:rPr>
          <w:lang w:val="ru-RU"/>
        </w:rPr>
      </w:pPr>
    </w:p>
    <w:p w14:paraId="216CFF17" w14:textId="77777777" w:rsidR="00485AE2" w:rsidRDefault="00485AE2" w:rsidP="004468A7">
      <w:pPr>
        <w:rPr>
          <w:lang w:val="ru-RU"/>
        </w:rPr>
      </w:pPr>
    </w:p>
    <w:p w14:paraId="6D82D857" w14:textId="77777777" w:rsidR="00485AE2" w:rsidRDefault="00485AE2" w:rsidP="004468A7">
      <w:pPr>
        <w:rPr>
          <w:lang w:val="ru-RU"/>
        </w:rPr>
      </w:pPr>
      <w:r>
        <w:rPr>
          <w:rFonts w:ascii="Times New Roman" w:hAnsi="Times New Roman"/>
          <w:noProof/>
          <w:lang w:eastAsia="zh-TW"/>
        </w:rPr>
        <w:drawing>
          <wp:inline distT="0" distB="0" distL="0" distR="0" wp14:anchorId="4B244C73" wp14:editId="4A95C266">
            <wp:extent cx="857250" cy="838200"/>
            <wp:effectExtent l="0" t="0" r="0" b="0"/>
            <wp:docPr id="9" name="Рисунок 9" descr="к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1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val="ru-RU" w:eastAsia="zh-TW"/>
        </w:rPr>
        <w:t xml:space="preserve">                                      </w:t>
      </w:r>
      <w:r>
        <w:rPr>
          <w:rFonts w:ascii="Times New Roman" w:hAnsi="Times New Roman"/>
          <w:noProof/>
          <w:lang w:eastAsia="zh-TW"/>
        </w:rPr>
        <w:drawing>
          <wp:inline distT="0" distB="0" distL="0" distR="0" wp14:anchorId="6E4FAF19" wp14:editId="01FD4F71">
            <wp:extent cx="1057275" cy="1057275"/>
            <wp:effectExtent l="0" t="0" r="0" b="0"/>
            <wp:docPr id="8" name="Рисунок 8" descr="к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к1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val="ru-RU" w:eastAsia="zh-TW"/>
        </w:rPr>
        <w:t xml:space="preserve">                        </w:t>
      </w:r>
      <w:r>
        <w:rPr>
          <w:rFonts w:ascii="Times New Roman" w:hAnsi="Times New Roman"/>
          <w:noProof/>
          <w:sz w:val="28"/>
          <w:szCs w:val="28"/>
          <w:lang w:eastAsia="zh-TW"/>
        </w:rPr>
        <w:drawing>
          <wp:inline distT="0" distB="0" distL="0" distR="0" wp14:anchorId="6DDD512E" wp14:editId="5E803537">
            <wp:extent cx="790575" cy="1009650"/>
            <wp:effectExtent l="0" t="0" r="0" b="0"/>
            <wp:docPr id="7" name="Рисунок 7" descr="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</w:tblGrid>
      <w:tr w:rsidR="00485AE2" w14:paraId="3FD6EC8A" w14:textId="77777777" w:rsidTr="00485AE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6A48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1C8F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499A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86DD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B808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</w:tr>
    </w:tbl>
    <w:tbl>
      <w:tblPr>
        <w:tblpPr w:leftFromText="180" w:rightFromText="180" w:vertAnchor="text" w:horzAnchor="page" w:tblpX="3403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</w:tblGrid>
      <w:tr w:rsidR="00485AE2" w14:paraId="3D65D071" w14:textId="77777777" w:rsidTr="00485AE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37AF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0E56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EA4F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B636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0378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E1DE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AE23B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</w:tbl>
    <w:tbl>
      <w:tblPr>
        <w:tblpPr w:leftFromText="180" w:rightFromText="180" w:vertAnchor="text" w:horzAnchor="page" w:tblpX="6988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</w:tblGrid>
      <w:tr w:rsidR="00485AE2" w14:paraId="2B9372DE" w14:textId="77777777" w:rsidTr="00485AE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652F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5F4A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81F5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7962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7539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F6A1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600B" w14:textId="77777777" w:rsidR="00485AE2" w:rsidRDefault="00485AE2" w:rsidP="00485A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</w:tbl>
    <w:p w14:paraId="52AA8590" w14:textId="77777777" w:rsidR="00485AE2" w:rsidRPr="004468A7" w:rsidRDefault="00485AE2" w:rsidP="004468A7">
      <w:pPr>
        <w:rPr>
          <w:lang w:val="ru-RU"/>
        </w:rPr>
        <w:sectPr w:rsidR="00485AE2" w:rsidRPr="004468A7">
          <w:pgSz w:w="11906" w:h="16838"/>
          <w:pgMar w:top="720" w:right="720" w:bottom="720" w:left="720" w:header="708" w:footer="708" w:gutter="0"/>
          <w:cols w:space="720"/>
        </w:sectPr>
      </w:pPr>
    </w:p>
    <w:p w14:paraId="1E06DE49" w14:textId="77777777" w:rsidR="00C97337" w:rsidRDefault="00C97337" w:rsidP="00C97337">
      <w:pPr>
        <w:spacing w:line="360" w:lineRule="auto"/>
        <w:contextualSpacing/>
        <w:rPr>
          <w:rFonts w:ascii="Times New Roman" w:hAnsi="Times New Roman"/>
          <w:sz w:val="28"/>
          <w:szCs w:val="28"/>
          <w:lang w:val="ru-RU"/>
        </w:rPr>
        <w:sectPr w:rsidR="00C97337" w:rsidSect="00C97337"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14:paraId="5DDC81C6" w14:textId="77777777" w:rsidR="00C97337" w:rsidRPr="0046050C" w:rsidRDefault="00C97337" w:rsidP="00093136">
      <w:pPr>
        <w:spacing w:line="360" w:lineRule="auto"/>
        <w:rPr>
          <w:rFonts w:ascii="Times New Roman" w:hAnsi="Times New Roman"/>
        </w:rPr>
      </w:pPr>
    </w:p>
    <w:sectPr w:rsidR="00C97337" w:rsidRPr="0046050C" w:rsidSect="00C97337">
      <w:type w:val="continuous"/>
      <w:pgSz w:w="11906" w:h="16838"/>
      <w:pgMar w:top="1134" w:right="850" w:bottom="1134" w:left="993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7B0"/>
    <w:multiLevelType w:val="multilevel"/>
    <w:tmpl w:val="E72C1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F366E"/>
    <w:multiLevelType w:val="multilevel"/>
    <w:tmpl w:val="B86A43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64355"/>
    <w:multiLevelType w:val="multilevel"/>
    <w:tmpl w:val="8BB42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96307"/>
    <w:multiLevelType w:val="hybridMultilevel"/>
    <w:tmpl w:val="1A3831D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5716B"/>
    <w:multiLevelType w:val="hybridMultilevel"/>
    <w:tmpl w:val="F26228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461E7"/>
    <w:multiLevelType w:val="multilevel"/>
    <w:tmpl w:val="513610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9C1C7E"/>
    <w:multiLevelType w:val="hybridMultilevel"/>
    <w:tmpl w:val="9B5CB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B51240"/>
    <w:multiLevelType w:val="hybridMultilevel"/>
    <w:tmpl w:val="2D0CA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52F0F"/>
    <w:multiLevelType w:val="multilevel"/>
    <w:tmpl w:val="8F0645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i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B87361"/>
    <w:multiLevelType w:val="hybridMultilevel"/>
    <w:tmpl w:val="C930C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8A146D"/>
    <w:multiLevelType w:val="hybridMultilevel"/>
    <w:tmpl w:val="D29C3BE4"/>
    <w:lvl w:ilvl="0" w:tplc="B1D2465E">
      <w:start w:val="2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575D18"/>
    <w:multiLevelType w:val="multilevel"/>
    <w:tmpl w:val="3C7484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322249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7117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593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687269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054763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2817835">
    <w:abstractNumId w:val="8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881109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0090318">
    <w:abstractNumId w:val="9"/>
  </w:num>
  <w:num w:numId="9" w16cid:durableId="1802502442">
    <w:abstractNumId w:val="6"/>
  </w:num>
  <w:num w:numId="10" w16cid:durableId="1754889198">
    <w:abstractNumId w:val="3"/>
  </w:num>
  <w:num w:numId="11" w16cid:durableId="5773297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1502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3C"/>
    <w:rsid w:val="00093136"/>
    <w:rsid w:val="00125401"/>
    <w:rsid w:val="001430D2"/>
    <w:rsid w:val="00184027"/>
    <w:rsid w:val="001C2286"/>
    <w:rsid w:val="00275A0C"/>
    <w:rsid w:val="004468A7"/>
    <w:rsid w:val="0046050C"/>
    <w:rsid w:val="00485213"/>
    <w:rsid w:val="00485AE2"/>
    <w:rsid w:val="004F0AEC"/>
    <w:rsid w:val="00510BED"/>
    <w:rsid w:val="005D2077"/>
    <w:rsid w:val="00627BC8"/>
    <w:rsid w:val="00692707"/>
    <w:rsid w:val="007C3B3C"/>
    <w:rsid w:val="00801A7F"/>
    <w:rsid w:val="00870551"/>
    <w:rsid w:val="008D2841"/>
    <w:rsid w:val="0090709D"/>
    <w:rsid w:val="009905CF"/>
    <w:rsid w:val="00A330C1"/>
    <w:rsid w:val="00AF16F2"/>
    <w:rsid w:val="00B22EEE"/>
    <w:rsid w:val="00C97337"/>
    <w:rsid w:val="00F81E60"/>
    <w:rsid w:val="00FC0035"/>
    <w:rsid w:val="00FD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18BA4"/>
  <w15:docId w15:val="{10C1CD46-EE2A-49B7-AF8C-00ECC7D0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B3C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B3C"/>
    <w:pPr>
      <w:ind w:left="720"/>
      <w:contextualSpacing/>
    </w:pPr>
  </w:style>
  <w:style w:type="paragraph" w:styleId="a4">
    <w:name w:val="No Spacing"/>
    <w:uiPriority w:val="1"/>
    <w:qFormat/>
    <w:rsid w:val="00801A7F"/>
    <w:pPr>
      <w:spacing w:after="0" w:line="240" w:lineRule="auto"/>
    </w:pPr>
  </w:style>
  <w:style w:type="table" w:styleId="a5">
    <w:name w:val="Table Grid"/>
    <w:basedOn w:val="a1"/>
    <w:rsid w:val="00870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FC0035"/>
    <w:rPr>
      <w:color w:val="0000FF"/>
      <w:u w:val="single"/>
    </w:rPr>
  </w:style>
  <w:style w:type="character" w:customStyle="1" w:styleId="4">
    <w:name w:val="Основной текст (4)_"/>
    <w:basedOn w:val="a0"/>
    <w:link w:val="40"/>
    <w:rsid w:val="00FC003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C0035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/>
      <w:sz w:val="20"/>
      <w:szCs w:val="20"/>
      <w:lang w:val="ru-RU" w:bidi="ar-SA"/>
    </w:rPr>
  </w:style>
  <w:style w:type="character" w:customStyle="1" w:styleId="4Exact">
    <w:name w:val="Основной текст (4) Exact"/>
    <w:basedOn w:val="4"/>
    <w:rsid w:val="00FC00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4468A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68A7"/>
    <w:rPr>
      <w:rFonts w:ascii="Segoe U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Александра</cp:lastModifiedBy>
  <cp:revision>2</cp:revision>
  <cp:lastPrinted>2018-04-19T06:21:00Z</cp:lastPrinted>
  <dcterms:created xsi:type="dcterms:W3CDTF">2023-09-23T13:58:00Z</dcterms:created>
  <dcterms:modified xsi:type="dcterms:W3CDTF">2023-09-23T13:58:00Z</dcterms:modified>
</cp:coreProperties>
</file>